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B3170">
            <w:r>
              <w:t>Giáo án số:</w:t>
            </w:r>
            <w:r w:rsidR="001E2331">
              <w:t xml:space="preserve"> 0</w:t>
            </w:r>
            <w:r w:rsidR="004B3170">
              <w:t>3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B0456D">
              <w:t xml:space="preserve"> 360 phút</w:t>
            </w:r>
          </w:p>
          <w:p w:rsidR="001222F7" w:rsidRDefault="001222F7" w:rsidP="00B50633">
            <w:r>
              <w:t>Bài học trước:</w:t>
            </w:r>
            <w:r w:rsidR="00B0456D">
              <w:t xml:space="preserve"> Lắp ráp và sửa chữa mạch điện palăng</w:t>
            </w:r>
          </w:p>
          <w:p w:rsidR="001222F7" w:rsidRDefault="001222F7" w:rsidP="00730DFE">
            <w:pPr>
              <w:rPr>
                <w:sz w:val="26"/>
                <w:szCs w:val="26"/>
              </w:rPr>
            </w:pPr>
            <w:r>
              <w:t>Thực hiện</w:t>
            </w:r>
            <w:r w:rsidR="00730DFE">
              <w:t xml:space="preserve"> 26/03/2018 → 07/04/2018</w:t>
            </w:r>
            <w:r>
              <w:t xml:space="preserve">  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4B3170">
        <w:rPr>
          <w:b/>
        </w:rPr>
        <w:t>MÁY BƠM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 xml:space="preserve">điện </w:t>
      </w:r>
      <w:r w:rsidR="004B3170">
        <w:t>máy bơm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 xml:space="preserve">điện </w:t>
      </w:r>
      <w:r w:rsidR="004B3170">
        <w:t>máy bơm</w:t>
      </w:r>
      <w:r w:rsidR="009A32F7">
        <w:t xml:space="preserve"> </w:t>
      </w:r>
      <w:r w:rsidR="00570B55">
        <w:t>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 xml:space="preserve">điện </w:t>
      </w:r>
      <w:r w:rsidR="004B3170">
        <w:t>máy bơm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9A32F7">
        <w:t xml:space="preserve">Hai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</w:p>
          <w:p w:rsidR="009A32F7" w:rsidRDefault="009A32F7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471ADC" w:rsidRDefault="00471ADC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4B317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285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điểm, nhược điểm trong </w:t>
            </w:r>
            <w:r w:rsidRPr="00B75CDE">
              <w:rPr>
                <w:sz w:val="26"/>
                <w:szCs w:val="26"/>
              </w:rPr>
              <w:lastRenderedPageBreak/>
              <w:t xml:space="preserve">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730DFE" w:rsidP="00B50633">
            <w:pPr>
              <w:jc w:val="center"/>
            </w:pPr>
            <w:r>
              <w:rPr>
                <w:b/>
                <w:bCs/>
              </w:rPr>
              <w:t>Quách Minh Thử</w:t>
            </w:r>
            <w:bookmarkStart w:id="0" w:name="_GoBack"/>
            <w:bookmarkEnd w:id="0"/>
          </w:p>
        </w:tc>
        <w:tc>
          <w:tcPr>
            <w:tcW w:w="4695" w:type="dxa"/>
          </w:tcPr>
          <w:p w:rsidR="001222F7" w:rsidRDefault="001222F7" w:rsidP="00B50633"/>
          <w:p w:rsidR="001222F7" w:rsidRDefault="001467EE" w:rsidP="00B50633">
            <w:r>
              <w:t xml:space="preserve">  </w:t>
            </w:r>
            <w:r w:rsidR="001222F7">
              <w:t>Tp. Hồ Chí Minh, ngày</w:t>
            </w:r>
            <w:r>
              <w:t xml:space="preserve"> </w:t>
            </w:r>
            <w:r w:rsidR="00730DFE">
              <w:t>19</w:t>
            </w:r>
            <w:r>
              <w:t xml:space="preserve"> t</w:t>
            </w:r>
            <w:r w:rsidR="001222F7">
              <w:t>háng</w:t>
            </w:r>
            <w:r>
              <w:t xml:space="preserve"> 3 </w:t>
            </w:r>
            <w:r w:rsidR="001222F7">
              <w:t>năm</w:t>
            </w:r>
            <w:r>
              <w:t xml:space="preserve"> 201</w:t>
            </w:r>
            <w:r w:rsidR="00730DFE">
              <w:t>8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7625E"/>
    <w:rsid w:val="000B50B0"/>
    <w:rsid w:val="001222F7"/>
    <w:rsid w:val="001467EE"/>
    <w:rsid w:val="00151AC9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71ADC"/>
    <w:rsid w:val="004B3170"/>
    <w:rsid w:val="004C1BFB"/>
    <w:rsid w:val="004E2286"/>
    <w:rsid w:val="00532EA4"/>
    <w:rsid w:val="00570B55"/>
    <w:rsid w:val="005C63C0"/>
    <w:rsid w:val="00667297"/>
    <w:rsid w:val="00730DFE"/>
    <w:rsid w:val="00756DDB"/>
    <w:rsid w:val="00853994"/>
    <w:rsid w:val="0087135C"/>
    <w:rsid w:val="008B3F27"/>
    <w:rsid w:val="008D0F27"/>
    <w:rsid w:val="009623C9"/>
    <w:rsid w:val="009A32F7"/>
    <w:rsid w:val="009D76BB"/>
    <w:rsid w:val="00B0456D"/>
    <w:rsid w:val="00B54D3E"/>
    <w:rsid w:val="00B606DC"/>
    <w:rsid w:val="00B94895"/>
    <w:rsid w:val="00BE3F28"/>
    <w:rsid w:val="00BF32E3"/>
    <w:rsid w:val="00C751B6"/>
    <w:rsid w:val="00C805C9"/>
    <w:rsid w:val="00D9373A"/>
    <w:rsid w:val="00DA7AF9"/>
    <w:rsid w:val="00DF2DC6"/>
    <w:rsid w:val="00E644C5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5F87F-98FC-43DA-A866-9546D8CCE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842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46</cp:revision>
  <dcterms:created xsi:type="dcterms:W3CDTF">2018-05-08T07:49:00Z</dcterms:created>
  <dcterms:modified xsi:type="dcterms:W3CDTF">2020-08-26T14:27:00Z</dcterms:modified>
</cp:coreProperties>
</file>